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Шифр</w:t>
      </w:r>
      <w:r w:rsidRPr="001612B7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(наприклад 11093)</w:t>
      </w: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spacing w:after="0" w:line="240" w:lineRule="auto"/>
        <w:jc w:val="right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40"/>
          <w:szCs w:val="28"/>
          <w:lang w:val="uk-UA"/>
        </w:rPr>
      </w:pPr>
      <w:r w:rsidRPr="001612B7">
        <w:rPr>
          <w:rFonts w:ascii="Times New Roman" w:hAnsi="Times New Roman" w:cs="Times New Roman"/>
          <w:b/>
          <w:color w:val="1A1A1A" w:themeColor="background1" w:themeShade="1A"/>
          <w:sz w:val="40"/>
          <w:szCs w:val="28"/>
          <w:lang w:val="uk-UA"/>
        </w:rPr>
        <w:t>Контрольна робота</w:t>
      </w:r>
    </w:p>
    <w:p w:rsidR="009D569E" w:rsidRPr="001612B7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40"/>
          <w:szCs w:val="28"/>
          <w:lang w:val="uk-UA"/>
        </w:rPr>
      </w:pP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з дисципліни (назва дисципліни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, наприклад</w:t>
      </w:r>
      <w:r w:rsidR="00B45501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«Історія України»)</w:t>
      </w: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студентки (студента) Полтавського комерційного технікуму</w:t>
      </w: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групи (на</w:t>
      </w:r>
      <w:r w:rsidR="00CC0B85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зва групи, наприклад</w:t>
      </w:r>
      <w:r w:rsidR="00B45501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,</w:t>
      </w:r>
      <w:r w:rsidR="00CC0B85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ТХ 1/П-2019</w:t>
      </w:r>
      <w:bookmarkStart w:id="0" w:name="_GoBack"/>
      <w:bookmarkEnd w:id="0"/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)</w:t>
      </w: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заочної форми навчання</w:t>
      </w: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прізвище, ім’я, по-батькові в родовому відмінку</w:t>
      </w:r>
    </w:p>
    <w:p w:rsidR="009D569E" w:rsidRDefault="009D569E" w:rsidP="009D569E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(наприклад</w:t>
      </w:r>
      <w:r w:rsidR="00B45501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Іванченко Олени Сергіївни)</w:t>
      </w:r>
    </w:p>
    <w:p w:rsidR="009D569E" w:rsidRDefault="009D569E" w:rsidP="009D569E">
      <w:pPr>
        <w:spacing w:after="0"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br w:type="page"/>
      </w:r>
    </w:p>
    <w:p w:rsidR="009D569E" w:rsidRDefault="009D569E" w:rsidP="009D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  <w:lastRenderedPageBreak/>
        <w:t>(Вказати перелік питань контрольної роботи та дати на них відповідь).</w:t>
      </w:r>
    </w:p>
    <w:p w:rsidR="009D569E" w:rsidRDefault="009D569E" w:rsidP="009D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</w:pPr>
    </w:p>
    <w:p w:rsidR="009D569E" w:rsidRPr="001612B7" w:rsidRDefault="009D569E" w:rsidP="009D56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</w:pPr>
    </w:p>
    <w:p w:rsidR="009D569E" w:rsidRDefault="009D569E" w:rsidP="009D569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Питання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1</w:t>
      </w:r>
    </w:p>
    <w:p w:rsidR="009D569E" w:rsidRPr="001612B7" w:rsidRDefault="009D569E" w:rsidP="009D56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  <w:t>відповідь</w:t>
      </w:r>
    </w:p>
    <w:p w:rsidR="009D569E" w:rsidRDefault="009D569E" w:rsidP="009D569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Питання 2</w:t>
      </w:r>
    </w:p>
    <w:p w:rsidR="009D569E" w:rsidRPr="001612B7" w:rsidRDefault="009D569E" w:rsidP="009D56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  <w:t>відповідь</w:t>
      </w:r>
    </w:p>
    <w:p w:rsidR="009D569E" w:rsidRDefault="009D569E" w:rsidP="009D569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Питання 3</w:t>
      </w:r>
    </w:p>
    <w:p w:rsidR="009D569E" w:rsidRPr="001612B7" w:rsidRDefault="009D569E" w:rsidP="009D56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val="uk-UA"/>
        </w:rPr>
        <w:t>відповідь</w:t>
      </w:r>
    </w:p>
    <w:p w:rsidR="009D569E" w:rsidRDefault="009D569E" w:rsidP="009D569E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br w:type="page"/>
      </w:r>
    </w:p>
    <w:p w:rsidR="009D569E" w:rsidRDefault="009D569E" w:rsidP="009D569E">
      <w:pPr>
        <w:spacing w:after="0"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 w:rsidRPr="001612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lastRenderedPageBreak/>
        <w:t>Список використаної літератури</w:t>
      </w:r>
    </w:p>
    <w:p w:rsidR="009D569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1.</w:t>
      </w:r>
    </w:p>
    <w:p w:rsidR="009D569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2.</w:t>
      </w:r>
    </w:p>
    <w:p w:rsidR="009D569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3.</w:t>
      </w:r>
    </w:p>
    <w:p w:rsidR="009D569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</w:pPr>
    </w:p>
    <w:p w:rsidR="009D569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</w:pPr>
    </w:p>
    <w:p w:rsidR="009D569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</w:pPr>
    </w:p>
    <w:p w:rsidR="009D569E" w:rsidRPr="0053508E" w:rsidRDefault="009D569E" w:rsidP="009D569E">
      <w:pPr>
        <w:spacing w:after="0" w:line="240" w:lineRule="auto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Дата</w:t>
      </w:r>
    </w:p>
    <w:p w:rsidR="009D569E" w:rsidRDefault="009D569E">
      <w:pP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</w:p>
    <w:p w:rsidR="009D569E" w:rsidRDefault="009D569E">
      <w:pP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br w:type="page"/>
      </w:r>
    </w:p>
    <w:p w:rsidR="002012E6" w:rsidRPr="002012E6" w:rsidRDefault="002012E6" w:rsidP="002012E6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 w:rsidRPr="002012E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lastRenderedPageBreak/>
        <w:t>Вимоги до оф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о</w:t>
      </w:r>
      <w:r w:rsidRPr="002012E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рмлення контрольної роботи з дисципліни</w:t>
      </w:r>
    </w:p>
    <w:p w:rsidR="002012E6" w:rsidRDefault="002012E6" w:rsidP="002012E6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1. Контрольна робота має </w:t>
      </w: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бути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надрукований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 стандартному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аркуші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формату А 4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дотриманням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таких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вимог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: </w:t>
      </w:r>
    </w:p>
    <w:p w:rsidR="002012E6" w:rsidRPr="002012E6" w:rsidRDefault="002012E6" w:rsidP="002012E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поля: </w:t>
      </w:r>
      <w:proofErr w:type="spellStart"/>
      <w:proofErr w:type="gram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</w:t>
      </w:r>
      <w:proofErr w:type="gram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іве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30 мм, праве – 15 мм,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верхнє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20 мм,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нижнє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</w:t>
      </w:r>
    </w:p>
    <w:p w:rsidR="002012E6" w:rsidRDefault="002012E6" w:rsidP="002012E6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20 мм; </w:t>
      </w:r>
    </w:p>
    <w:p w:rsidR="002012E6" w:rsidRPr="002012E6" w:rsidRDefault="002012E6" w:rsidP="002012E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</w:pP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шрифт</w:t>
      </w: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t xml:space="preserve"> Times New Roman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розміром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t xml:space="preserve"> 14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пт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t>;</w:t>
      </w:r>
    </w:p>
    <w:p w:rsidR="002012E6" w:rsidRPr="002012E6" w:rsidRDefault="002012E6" w:rsidP="002012E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t xml:space="preserve"> </w:t>
      </w:r>
      <w:proofErr w:type="spellStart"/>
      <w:proofErr w:type="gram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</w:t>
      </w:r>
      <w:proofErr w:type="gram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іжрядковий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інтервал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1,5; </w:t>
      </w:r>
    </w:p>
    <w:p w:rsidR="002012E6" w:rsidRPr="002012E6" w:rsidRDefault="002012E6" w:rsidP="002012E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абзацний відступ </w:t>
      </w: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– 1,25; </w:t>
      </w:r>
    </w:p>
    <w:p w:rsidR="009D6933" w:rsidRPr="002012E6" w:rsidRDefault="002012E6" w:rsidP="002012E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вирівнювання</w:t>
      </w:r>
      <w:proofErr w:type="spellEnd"/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тексту – за шириною.</w:t>
      </w:r>
      <w:r w:rsidRPr="002012E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cr/>
      </w:r>
    </w:p>
    <w:p w:rsidR="002012E6" w:rsidRDefault="002012E6" w:rsidP="002012E6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</w:p>
    <w:p w:rsidR="002012E6" w:rsidRPr="002012E6" w:rsidRDefault="002012E6" w:rsidP="002012E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</w:pPr>
      <w:r w:rsidRPr="002012E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uk-UA"/>
        </w:rPr>
        <w:t>Інструкція до оформлення:</w:t>
      </w:r>
    </w:p>
    <w:p w:rsidR="002012E6" w:rsidRDefault="002012E6" w:rsidP="002012E6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1. а)</w:t>
      </w:r>
    </w:p>
    <w:p w:rsidR="002012E6" w:rsidRDefault="002012E6" w:rsidP="002012E6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0060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r="19201" b="48296"/>
                    <a:stretch/>
                  </pic:blipFill>
                  <pic:spPr bwMode="auto">
                    <a:xfrm>
                      <a:off x="0" y="0"/>
                      <a:ext cx="4799834" cy="245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2E6" w:rsidRDefault="002012E6" w:rsidP="002012E6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Рис. 1</w:t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62175" cy="2562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5551" t="16633" r="48057" b="29459"/>
                    <a:stretch/>
                  </pic:blipFill>
                  <pic:spPr bwMode="auto">
                    <a:xfrm>
                      <a:off x="0" y="0"/>
                      <a:ext cx="2161830" cy="256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2012E6" w:rsidRDefault="002012E6" w:rsidP="002012E6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1.б) Права кнопка миші </w:t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90900" cy="19526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2123" t="17835" r="20804" b="41083"/>
                    <a:stretch/>
                  </pic:blipFill>
                  <pic:spPr bwMode="auto">
                    <a:xfrm>
                      <a:off x="0" y="0"/>
                      <a:ext cx="3390360" cy="195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00274" cy="2409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1743" t="22044" r="31224" b="27255"/>
                    <a:stretch/>
                  </pic:blipFill>
                  <pic:spPr bwMode="auto">
                    <a:xfrm>
                      <a:off x="0" y="0"/>
                      <a:ext cx="2199923" cy="240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Рис.4</w:t>
      </w:r>
    </w:p>
    <w:p w:rsidR="002012E6" w:rsidRDefault="002012E6" w:rsidP="002012E6">
      <w:pPr>
        <w:tabs>
          <w:tab w:val="left" w:pos="11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в,г,д)</w:t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76625" cy="1971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1483" t="18036" r="20002" b="40481"/>
                    <a:stretch/>
                  </pic:blipFill>
                  <pic:spPr bwMode="auto">
                    <a:xfrm>
                      <a:off x="0" y="0"/>
                      <a:ext cx="3476071" cy="197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5</w:t>
      </w:r>
    </w:p>
    <w:p w:rsid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36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1903" t="20842" r="32186" b="26253"/>
                    <a:stretch/>
                  </pic:blipFill>
                  <pic:spPr bwMode="auto">
                    <a:xfrm>
                      <a:off x="0" y="0"/>
                      <a:ext cx="2133260" cy="251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2E6" w:rsidRPr="002012E6" w:rsidRDefault="002012E6" w:rsidP="002012E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Рис.6</w:t>
      </w:r>
    </w:p>
    <w:sectPr w:rsidR="002012E6" w:rsidRPr="002012E6" w:rsidSect="002012E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B048E"/>
    <w:multiLevelType w:val="hybridMultilevel"/>
    <w:tmpl w:val="F384B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90EAB"/>
    <w:multiLevelType w:val="hybridMultilevel"/>
    <w:tmpl w:val="B726B752"/>
    <w:lvl w:ilvl="0" w:tplc="356E1C9C">
      <w:start w:val="1"/>
      <w:numFmt w:val="russianLower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12E6"/>
    <w:rsid w:val="000C2A0F"/>
    <w:rsid w:val="002012E6"/>
    <w:rsid w:val="009D569E"/>
    <w:rsid w:val="009D6933"/>
    <w:rsid w:val="00B45501"/>
    <w:rsid w:val="00CC0B85"/>
    <w:rsid w:val="00FB5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2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2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147</Words>
  <Characters>841</Characters>
  <Application>Microsoft Office Word</Application>
  <DocSecurity>0</DocSecurity>
  <Lines>7</Lines>
  <Paragraphs>1</Paragraphs>
  <ScaleCrop>false</ScaleCrop>
  <Company>DG Win&amp;Soft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ПКТ (34)</dc:creator>
  <cp:lastModifiedBy>Заочне</cp:lastModifiedBy>
  <cp:revision>5</cp:revision>
  <dcterms:created xsi:type="dcterms:W3CDTF">2017-09-13T11:47:00Z</dcterms:created>
  <dcterms:modified xsi:type="dcterms:W3CDTF">2021-10-01T10:55:00Z</dcterms:modified>
</cp:coreProperties>
</file>